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D" w:rsidRDefault="00D94C7D">
      <w:pPr>
        <w:pStyle w:val="a4"/>
        <w:spacing w:before="7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="009F6427" w:rsidRPr="00D94C7D">
        <w:rPr>
          <w:b w:val="0"/>
          <w:sz w:val="24"/>
          <w:szCs w:val="24"/>
        </w:rPr>
        <w:t>Приложение</w:t>
      </w:r>
      <w:r w:rsidR="008030FC">
        <w:rPr>
          <w:b w:val="0"/>
          <w:sz w:val="24"/>
          <w:szCs w:val="24"/>
        </w:rPr>
        <w:t xml:space="preserve"> к приказу №57</w:t>
      </w:r>
    </w:p>
    <w:p w:rsidR="009F6427" w:rsidRDefault="00D94C7D">
      <w:pPr>
        <w:pStyle w:val="a4"/>
        <w:spacing w:before="7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8030FC">
        <w:rPr>
          <w:b w:val="0"/>
          <w:sz w:val="24"/>
          <w:szCs w:val="24"/>
        </w:rPr>
        <w:t xml:space="preserve">               от 31августа 2022</w:t>
      </w:r>
      <w:r>
        <w:rPr>
          <w:b w:val="0"/>
          <w:sz w:val="24"/>
          <w:szCs w:val="24"/>
        </w:rPr>
        <w:t>г</w:t>
      </w:r>
    </w:p>
    <w:p w:rsidR="00D94C7D" w:rsidRPr="00D94C7D" w:rsidRDefault="00D94C7D">
      <w:pPr>
        <w:pStyle w:val="a4"/>
        <w:spacing w:before="77"/>
        <w:rPr>
          <w:b w:val="0"/>
          <w:sz w:val="24"/>
          <w:szCs w:val="24"/>
        </w:rPr>
      </w:pPr>
    </w:p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5A4470">
      <w:pPr>
        <w:pStyle w:val="a4"/>
        <w:spacing w:line="259" w:lineRule="auto"/>
        <w:ind w:right="721"/>
      </w:pPr>
      <w:r>
        <w:t xml:space="preserve">МБОУ </w:t>
      </w:r>
      <w:proofErr w:type="gramStart"/>
      <w:r w:rsidR="002E3D62">
        <w:t>–С</w:t>
      </w:r>
      <w:proofErr w:type="gramEnd"/>
      <w:r w:rsidR="002E3D62">
        <w:t>ебякинской ООШ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030FC">
        <w:t>2022-2023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E3D62">
        <w:t>1- 9</w:t>
      </w:r>
      <w:r>
        <w:t xml:space="preserve">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8030FC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13.09.2022</w:t>
            </w:r>
            <w:r w:rsidR="00DD605B">
              <w:rPr>
                <w:sz w:val="24"/>
              </w:rPr>
              <w:t>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</w:t>
            </w:r>
            <w:r w:rsidR="008030FC">
              <w:rPr>
                <w:sz w:val="24"/>
              </w:rPr>
              <w:t>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8030FC">
              <w:rPr>
                <w:sz w:val="24"/>
              </w:rPr>
              <w:t>.12.2022</w:t>
            </w:r>
            <w:r w:rsidR="00DD605B">
              <w:rPr>
                <w:sz w:val="24"/>
              </w:rPr>
              <w:t>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</w:t>
            </w:r>
            <w:r w:rsidR="008030FC">
              <w:rPr>
                <w:sz w:val="24"/>
              </w:rPr>
              <w:t>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8030FC"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</w:t>
            </w:r>
            <w:r w:rsidR="008030FC">
              <w:rPr>
                <w:sz w:val="24"/>
              </w:rPr>
              <w:t>3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2E3D62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1-3</w:t>
            </w:r>
            <w:r w:rsidR="001B5DF5">
              <w:rPr>
                <w:spacing w:val="-1"/>
                <w:sz w:val="24"/>
              </w:rPr>
              <w:t xml:space="preserve"> </w:t>
            </w:r>
            <w:r w:rsidR="001B5DF5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2E3D6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</w:t>
            </w:r>
            <w:r w:rsidR="002E3D62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E84E81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2E3D62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651" w:type="dxa"/>
          </w:tcPr>
          <w:p w:rsidR="001B5DF5" w:rsidRDefault="001B5DF5" w:rsidP="002E3D62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 xml:space="preserve">Пробные экзамены в форме ОГЭ 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94C7D" w:rsidRDefault="001B5DF5" w:rsidP="00D94C7D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</w:t>
            </w:r>
          </w:p>
          <w:p w:rsidR="001B5DF5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2E3D62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E3D62">
        <w:t>1-8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8030FC">
              <w:rPr>
                <w:sz w:val="24"/>
              </w:rPr>
              <w:t>.05.2023</w:t>
            </w:r>
            <w:r w:rsidR="00DD605B">
              <w:rPr>
                <w:sz w:val="24"/>
              </w:rPr>
              <w:t>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8030FC">
              <w:rPr>
                <w:sz w:val="24"/>
              </w:rPr>
              <w:t>.05.2023</w:t>
            </w:r>
            <w:r w:rsidR="00DD605B">
              <w:rPr>
                <w:sz w:val="24"/>
              </w:rPr>
              <w:t>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8030FC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11</w:t>
            </w:r>
            <w:r w:rsidR="005A4470">
              <w:rPr>
                <w:sz w:val="24"/>
              </w:rPr>
              <w:t>.05.2022г.</w:t>
            </w:r>
            <w:r w:rsidR="005A44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21.05.2023</w:t>
            </w:r>
            <w:r w:rsidR="005A4470">
              <w:rPr>
                <w:sz w:val="24"/>
              </w:rPr>
              <w:t>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8030FC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11.05.2023</w:t>
            </w:r>
            <w:r w:rsidR="00DD605B">
              <w:rPr>
                <w:sz w:val="24"/>
              </w:rPr>
              <w:t>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21.05.2023</w:t>
            </w:r>
            <w:r w:rsidR="00DD605B">
              <w:rPr>
                <w:sz w:val="24"/>
              </w:rPr>
              <w:t>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E3D62">
        <w:t>9</w:t>
      </w:r>
      <w:r>
        <w:rPr>
          <w:spacing w:val="-2"/>
        </w:rPr>
        <w:t xml:space="preserve"> </w:t>
      </w:r>
      <w:r w:rsidR="002E3D62">
        <w:t>классе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030FC">
              <w:rPr>
                <w:sz w:val="24"/>
              </w:rPr>
              <w:t>08</w:t>
            </w:r>
            <w:r>
              <w:rPr>
                <w:sz w:val="24"/>
              </w:rPr>
              <w:t>.02.202</w:t>
            </w:r>
            <w:r w:rsidR="008030FC">
              <w:rPr>
                <w:sz w:val="24"/>
              </w:rPr>
              <w:t>2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030FC">
        <w:t>2023</w:t>
      </w:r>
      <w:r>
        <w:t xml:space="preserve"> году</w:t>
      </w:r>
    </w:p>
    <w:p w:rsidR="00D94C7D" w:rsidRDefault="00D94C7D">
      <w:pPr>
        <w:pStyle w:val="a3"/>
        <w:spacing w:before="90"/>
        <w:ind w:left="133" w:right="440" w:firstLine="1"/>
        <w:jc w:val="center"/>
      </w:pPr>
    </w:p>
    <w:p w:rsidR="00D94C7D" w:rsidRDefault="00D94C7D">
      <w:pPr>
        <w:pStyle w:val="a3"/>
        <w:spacing w:before="90"/>
        <w:ind w:left="133" w:right="440" w:firstLine="1"/>
        <w:jc w:val="center"/>
      </w:pPr>
    </w:p>
    <w:p w:rsidR="00D94C7D" w:rsidRDefault="00D94C7D">
      <w:pPr>
        <w:pStyle w:val="a3"/>
        <w:spacing w:before="90"/>
        <w:ind w:left="133" w:right="440" w:firstLine="1"/>
        <w:jc w:val="center"/>
      </w:pPr>
    </w:p>
    <w:p w:rsidR="00D94C7D" w:rsidRDefault="00D94C7D">
      <w:pPr>
        <w:pStyle w:val="a3"/>
        <w:spacing w:before="90"/>
        <w:ind w:left="133" w:right="440" w:firstLine="1"/>
        <w:jc w:val="center"/>
      </w:pP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 w:rsidTr="008030FC">
        <w:trPr>
          <w:trHeight w:val="827"/>
        </w:trPr>
        <w:tc>
          <w:tcPr>
            <w:tcW w:w="2336" w:type="dxa"/>
            <w:tcBorders>
              <w:bottom w:val="single" w:sz="4" w:space="0" w:color="auto"/>
            </w:tcBorders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8030FC" w:rsidTr="008030FC">
        <w:trPr>
          <w:trHeight w:val="1170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8030FC" w:rsidRDefault="008030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15 марта ,16 марта 2023г</w:t>
            </w:r>
          </w:p>
          <w:p w:rsidR="008030FC" w:rsidRDefault="008030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17 марта 2023г</w:t>
            </w:r>
          </w:p>
          <w:p w:rsidR="008030FC" w:rsidRDefault="008030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21 марта 2023г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  <w:tcBorders>
              <w:top w:val="nil"/>
            </w:tcBorders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8030FC">
        <w:trPr>
          <w:trHeight w:val="847"/>
        </w:trPr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8030FC" w:rsidRDefault="008030FC" w:rsidP="008030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11 мая 2023г</w:t>
            </w:r>
          </w:p>
          <w:p w:rsidR="00E96A79" w:rsidRDefault="00E96A79" w:rsidP="008030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  <w:p w:rsidR="008030FC" w:rsidRDefault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  <w:p w:rsidR="008030FC" w:rsidRDefault="008030FC" w:rsidP="008030F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8030FC" w:rsidRDefault="008030FC" w:rsidP="008030FC">
            <w:pPr>
              <w:pStyle w:val="TableParagraph"/>
              <w:spacing w:line="254" w:lineRule="exac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 w:rsidR="00E96A79">
              <w:rPr>
                <w:sz w:val="24"/>
              </w:rPr>
              <w:t>к</w:t>
            </w: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71272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8030FC" w:rsidRDefault="00E96A7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21 апреля 2023г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0FC" w:rsidRDefault="008030FC" w:rsidP="008030FC">
            <w:pPr>
              <w:pStyle w:val="TableParagraph"/>
              <w:spacing w:line="246" w:lineRule="exac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71272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0FC" w:rsidRDefault="008030FC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E96A79">
        <w:trPr>
          <w:trHeight w:val="267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8030FC" w:rsidRDefault="008030FC" w:rsidP="00E96A79">
            <w:pPr>
              <w:pStyle w:val="TableParagraph"/>
              <w:spacing w:line="248" w:lineRule="exact"/>
              <w:ind w:right="165"/>
              <w:jc w:val="left"/>
              <w:rPr>
                <w:sz w:val="24"/>
              </w:rPr>
            </w:pP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E96A79">
        <w:trPr>
          <w:trHeight w:val="273"/>
        </w:trPr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8030FC" w:rsidRDefault="00E96A7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18 апреля  2023г</w:t>
            </w:r>
          </w:p>
        </w:tc>
        <w:tc>
          <w:tcPr>
            <w:tcW w:w="1486" w:type="dxa"/>
            <w:tcBorders>
              <w:bottom w:val="nil"/>
            </w:tcBorders>
          </w:tcPr>
          <w:p w:rsidR="008030FC" w:rsidRDefault="00E96A79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8030FC" w:rsidRDefault="008030F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71272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8030FC" w:rsidRDefault="00E96A7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25 апреля 2023г</w:t>
            </w:r>
          </w:p>
        </w:tc>
        <w:tc>
          <w:tcPr>
            <w:tcW w:w="1486" w:type="dxa"/>
            <w:tcBorders>
              <w:top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8030FC" w:rsidRDefault="008030FC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71272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8030FC" w:rsidRDefault="00E96A7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20 апреля 2023г</w:t>
            </w:r>
          </w:p>
          <w:p w:rsidR="00E96A79" w:rsidRDefault="00E96A7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27 апреля 2023г</w:t>
            </w:r>
          </w:p>
        </w:tc>
        <w:tc>
          <w:tcPr>
            <w:tcW w:w="1486" w:type="dxa"/>
            <w:tcBorders>
              <w:bottom w:val="nil"/>
            </w:tcBorders>
          </w:tcPr>
          <w:p w:rsidR="008030FC" w:rsidRDefault="008030FC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8030FC" w:rsidRDefault="008030FC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8030FC" w:rsidTr="0071272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8030FC" w:rsidRDefault="008030F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8030FC" w:rsidRDefault="008030FC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</w:tcPr>
          <w:p w:rsidR="008030FC" w:rsidRDefault="008030FC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E96A79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апреля</w:t>
            </w:r>
            <w:r>
              <w:rPr>
                <w:sz w:val="24"/>
              </w:rPr>
              <w:t xml:space="preserve"> 2023г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1E456F" w:rsidRDefault="00DD605B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1E456F" w:rsidP="00E96A79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1E456F" w:rsidRDefault="00D94C7D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</w:t>
      </w:r>
      <w:r w:rsidR="00DD605B">
        <w:rPr>
          <w:i/>
          <w:sz w:val="24"/>
        </w:rPr>
        <w:t xml:space="preserve"> проведения оц</w:t>
      </w:r>
      <w:r w:rsidR="002E3D62">
        <w:rPr>
          <w:i/>
          <w:sz w:val="24"/>
        </w:rPr>
        <w:t>еночных процедур в МБО</w:t>
      </w:r>
      <w:proofErr w:type="gramStart"/>
      <w:r w:rsidR="002E3D62">
        <w:rPr>
          <w:i/>
          <w:sz w:val="24"/>
        </w:rPr>
        <w:t>У-</w:t>
      </w:r>
      <w:proofErr w:type="gramEnd"/>
      <w:r w:rsidR="002E3D62">
        <w:rPr>
          <w:i/>
          <w:sz w:val="24"/>
        </w:rPr>
        <w:t xml:space="preserve"> Себякинской ООШ</w:t>
      </w:r>
      <w:r>
        <w:rPr>
          <w:i/>
          <w:sz w:val="24"/>
        </w:rPr>
        <w:t xml:space="preserve">  утверждае</w:t>
      </w:r>
      <w:r w:rsidR="00DD605B">
        <w:rPr>
          <w:i/>
          <w:sz w:val="24"/>
        </w:rPr>
        <w:t>тся локальными нормативными актами</w:t>
      </w:r>
      <w:r w:rsidR="00DD605B">
        <w:rPr>
          <w:i/>
          <w:spacing w:val="1"/>
          <w:sz w:val="24"/>
        </w:rPr>
        <w:t xml:space="preserve"> </w:t>
      </w:r>
      <w:r w:rsidR="00DD605B">
        <w:rPr>
          <w:i/>
          <w:sz w:val="24"/>
        </w:rPr>
        <w:t>образовательного</w:t>
      </w:r>
      <w:r w:rsidR="00DD605B">
        <w:rPr>
          <w:i/>
          <w:spacing w:val="-1"/>
          <w:sz w:val="24"/>
        </w:rPr>
        <w:t xml:space="preserve"> </w:t>
      </w:r>
      <w:r w:rsidR="00DD605B">
        <w:rPr>
          <w:i/>
          <w:sz w:val="24"/>
        </w:rPr>
        <w:t>учреждения</w:t>
      </w:r>
    </w:p>
    <w:sectPr w:rsidR="001E456F" w:rsidSect="00353421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067180"/>
    <w:rsid w:val="001B5DF5"/>
    <w:rsid w:val="001E456F"/>
    <w:rsid w:val="002D2804"/>
    <w:rsid w:val="002E3D62"/>
    <w:rsid w:val="00353421"/>
    <w:rsid w:val="004921C2"/>
    <w:rsid w:val="005A4470"/>
    <w:rsid w:val="007146E5"/>
    <w:rsid w:val="0076230F"/>
    <w:rsid w:val="008030FC"/>
    <w:rsid w:val="009F6427"/>
    <w:rsid w:val="00AC06C8"/>
    <w:rsid w:val="00D94C7D"/>
    <w:rsid w:val="00DD605B"/>
    <w:rsid w:val="00E84E81"/>
    <w:rsid w:val="00E9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4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421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53421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3421"/>
  </w:style>
  <w:style w:type="paragraph" w:customStyle="1" w:styleId="TableParagraph">
    <w:name w:val="Table Paragraph"/>
    <w:basedOn w:val="a"/>
    <w:uiPriority w:val="1"/>
    <w:qFormat/>
    <w:rsid w:val="0035342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Пользователь</cp:lastModifiedBy>
  <cp:revision>2</cp:revision>
  <dcterms:created xsi:type="dcterms:W3CDTF">2023-03-13T06:25:00Z</dcterms:created>
  <dcterms:modified xsi:type="dcterms:W3CDTF">2023-03-13T06:25:00Z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